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D2" w:rsidRPr="006C76B5" w:rsidRDefault="006C76B5" w:rsidP="00670E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6C76B5">
        <w:rPr>
          <w:rFonts w:ascii="Arial" w:hAnsi="Arial" w:cs="Arial"/>
          <w:noProof/>
          <w:sz w:val="16"/>
          <w:szCs w:val="18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921DDD0" wp14:editId="4347341A">
            <wp:simplePos x="0" y="0"/>
            <wp:positionH relativeFrom="margin">
              <wp:posOffset>-19050</wp:posOffset>
            </wp:positionH>
            <wp:positionV relativeFrom="paragraph">
              <wp:posOffset>-314325</wp:posOffset>
            </wp:positionV>
            <wp:extent cx="1939925" cy="516255"/>
            <wp:effectExtent l="0" t="0" r="3175" b="0"/>
            <wp:wrapTopAndBottom/>
            <wp:docPr id="1" name="Imagen 1" descr="Resultado de imagen para colegio san cayet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legio san cayet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D2" w:rsidRPr="006C76B5">
        <w:rPr>
          <w:rFonts w:ascii="Arial" w:hAnsi="Arial" w:cs="Arial"/>
          <w:noProof/>
          <w:sz w:val="16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F7233" wp14:editId="3B8CEA17">
                <wp:simplePos x="0" y="0"/>
                <wp:positionH relativeFrom="column">
                  <wp:posOffset>3295650</wp:posOffset>
                </wp:positionH>
                <wp:positionV relativeFrom="paragraph">
                  <wp:posOffset>-161925</wp:posOffset>
                </wp:positionV>
                <wp:extent cx="2714625" cy="8572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0ED2" w:rsidRDefault="00670ED2" w:rsidP="00670ED2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Nombre: ____________________________</w:t>
                            </w:r>
                          </w:p>
                          <w:p w:rsidR="00670ED2" w:rsidRPr="003E6B4E" w:rsidRDefault="00670ED2" w:rsidP="00670ED2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Curso: </w:t>
                            </w:r>
                            <w:r w:rsidR="000502E6">
                              <w:rPr>
                                <w:color w:val="000000" w:themeColor="text1"/>
                              </w:rPr>
                              <w:t>3</w:t>
                            </w:r>
                            <w:r w:rsidR="009C3A0F">
                              <w:rPr>
                                <w:color w:val="000000" w:themeColor="text1"/>
                              </w:rPr>
                              <w:t>° Medio _</w:t>
                            </w:r>
                            <w:r>
                              <w:rPr>
                                <w:color w:val="000000" w:themeColor="text1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F7233" id="Rectángulo 2" o:spid="_x0000_s1026" style="position:absolute;left:0;text-align:left;margin-left:259.5pt;margin-top:-12.75pt;width:213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" filled="f" strokecolor="windowText" strokeweight="1pt">
                <v:textbox>
                  <w:txbxContent>
                    <w:p w:rsidR="00670ED2" w:rsidRDefault="00670ED2" w:rsidP="00670ED2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Nombre: ____________________________</w:t>
                      </w:r>
                    </w:p>
                    <w:p w:rsidR="00670ED2" w:rsidRPr="003E6B4E" w:rsidRDefault="00670ED2" w:rsidP="00670ED2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Curso: </w:t>
                      </w:r>
                      <w:r w:rsidR="000502E6">
                        <w:rPr>
                          <w:color w:val="000000" w:themeColor="text1"/>
                        </w:rPr>
                        <w:t>3</w:t>
                      </w:r>
                      <w:r w:rsidR="009C3A0F">
                        <w:rPr>
                          <w:color w:val="000000" w:themeColor="text1"/>
                        </w:rPr>
                        <w:t>° Medio _</w:t>
                      </w:r>
                      <w:r>
                        <w:rPr>
                          <w:color w:val="000000" w:themeColor="text1"/>
                        </w:rPr>
                        <w:t>___</w:t>
                      </w:r>
                    </w:p>
                  </w:txbxContent>
                </v:textbox>
              </v:rect>
            </w:pict>
          </mc:Fallback>
        </mc:AlternateContent>
      </w:r>
      <w:r w:rsidR="00670ED2" w:rsidRPr="006C76B5">
        <w:rPr>
          <w:rFonts w:ascii="Times New Roman" w:eastAsia="Times New Roman" w:hAnsi="Times New Roman" w:cs="Times New Roman"/>
          <w:sz w:val="18"/>
          <w:szCs w:val="18"/>
          <w:lang w:eastAsia="es-ES"/>
        </w:rPr>
        <w:t>“Formando hombres y mujeres: dueños de su propio destino”</w:t>
      </w:r>
    </w:p>
    <w:p w:rsidR="00670ED2" w:rsidRPr="006C76B5" w:rsidRDefault="006C76B5" w:rsidP="00670E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</w:t>
      </w:r>
    </w:p>
    <w:p w:rsidR="00670ED2" w:rsidRDefault="00670ED2" w:rsidP="00670ED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es-ES"/>
        </w:rPr>
      </w:pPr>
    </w:p>
    <w:p w:rsidR="00670ED2" w:rsidRDefault="00670ED2" w:rsidP="00B052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670ED2" w:rsidRDefault="006C76B5" w:rsidP="00B05283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 xml:space="preserve">GUÍA DE </w:t>
      </w:r>
      <w:r w:rsidR="00670ED2" w:rsidRPr="003E6B4E">
        <w:rPr>
          <w:rFonts w:ascii="Arial" w:eastAsia="Times New Roman" w:hAnsi="Arial" w:cs="Arial"/>
          <w:b/>
          <w:szCs w:val="20"/>
          <w:lang w:eastAsia="es-ES"/>
        </w:rPr>
        <w:t xml:space="preserve"> </w:t>
      </w:r>
      <w:r w:rsidR="000502E6">
        <w:rPr>
          <w:rFonts w:ascii="Arial" w:eastAsia="Times New Roman" w:hAnsi="Arial" w:cs="Arial"/>
          <w:b/>
          <w:szCs w:val="20"/>
          <w:lang w:eastAsia="es-ES"/>
        </w:rPr>
        <w:t>MATEMÁTICAS N°1: ESTADÍSTICA</w:t>
      </w:r>
    </w:p>
    <w:p w:rsidR="00A737DE" w:rsidRDefault="00A737DE" w:rsidP="00B05283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A737DE" w:rsidRDefault="009A18F8" w:rsidP="00D24E6B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  <w:r w:rsidRPr="009A18F8">
        <w:rPr>
          <w:rFonts w:ascii="Arial" w:eastAsia="Times New Roman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1C5DDE" wp14:editId="1849FC65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5829300" cy="1404620"/>
                <wp:effectExtent l="0" t="0" r="19050" b="1460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8F8" w:rsidRPr="00A737DE" w:rsidRDefault="000502E6" w:rsidP="009A18F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OBJETIVO</w:t>
                            </w:r>
                          </w:p>
                          <w:p w:rsidR="009A18F8" w:rsidRDefault="000502E6" w:rsidP="009A18F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 xml:space="preserve">Activar conocimientos previos sobre la unidad 1 </w:t>
                            </w:r>
                          </w:p>
                          <w:p w:rsidR="009A18F8" w:rsidRDefault="009A18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1C5D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6pt;margin-top:13pt;width:45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">
                <v:textbox style="mso-fit-shape-to-text:t">
                  <w:txbxContent>
                    <w:p w:rsidR="009A18F8" w:rsidRPr="00A737DE" w:rsidRDefault="000502E6" w:rsidP="009A18F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OBJETIVO</w:t>
                      </w:r>
                    </w:p>
                    <w:p w:rsidR="009A18F8" w:rsidRDefault="000502E6" w:rsidP="009A18F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 xml:space="preserve">Activar conocimientos previos sobre la unidad 1 </w:t>
                      </w:r>
                    </w:p>
                    <w:p w:rsidR="009A18F8" w:rsidRDefault="009A18F8"/>
                  </w:txbxContent>
                </v:textbox>
                <w10:wrap type="square"/>
              </v:shape>
            </w:pict>
          </mc:Fallback>
        </mc:AlternateContent>
      </w:r>
    </w:p>
    <w:p w:rsidR="00A737DE" w:rsidRPr="003E6B4E" w:rsidRDefault="00A737DE" w:rsidP="00D24E6B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670ED2" w:rsidRDefault="00670ED2" w:rsidP="00670E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670ED2" w:rsidRDefault="00670ED2" w:rsidP="004B29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A18F8" w:rsidRDefault="009A18F8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9A18F8" w:rsidRDefault="009A18F8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9A18F8" w:rsidRDefault="009A18F8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9A18F8" w:rsidRDefault="009A18F8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AE3804" w:rsidRDefault="00A737DE" w:rsidP="000502E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737DE">
        <w:rPr>
          <w:rFonts w:ascii="Arial" w:eastAsia="Times New Roman" w:hAnsi="Arial" w:cs="Arial"/>
          <w:b/>
          <w:sz w:val="20"/>
          <w:szCs w:val="20"/>
          <w:lang w:eastAsia="es-ES"/>
        </w:rPr>
        <w:t>INSTRUCCCIONES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9A18F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8D151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Desarrolla los siguientes ejercicios correspondientes a contenidos </w:t>
      </w:r>
      <w:r w:rsidR="000502E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previos a </w:t>
      </w:r>
      <w:r w:rsidR="008D1517">
        <w:rPr>
          <w:rFonts w:ascii="Arial" w:eastAsia="Times New Roman" w:hAnsi="Arial" w:cs="Arial"/>
          <w:b/>
          <w:sz w:val="20"/>
          <w:szCs w:val="20"/>
          <w:lang w:eastAsia="es-ES"/>
        </w:rPr>
        <w:t>la unidad 1.</w:t>
      </w:r>
    </w:p>
    <w:p w:rsidR="000502E6" w:rsidRDefault="000502E6" w:rsidP="000502E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0502E6" w:rsidRPr="0023417C" w:rsidRDefault="000502E6" w:rsidP="000502E6">
      <w:pPr>
        <w:rPr>
          <w:b/>
        </w:rPr>
      </w:pPr>
      <w:r w:rsidRPr="0023417C">
        <w:rPr>
          <w:b/>
        </w:rPr>
        <w:t xml:space="preserve">Contenidos: </w:t>
      </w:r>
    </w:p>
    <w:p w:rsidR="000502E6" w:rsidRDefault="000502E6" w:rsidP="000502E6">
      <w:pPr>
        <w:pStyle w:val="Prrafodelista"/>
        <w:numPr>
          <w:ilvl w:val="0"/>
          <w:numId w:val="15"/>
        </w:numPr>
        <w:spacing w:after="160" w:line="259" w:lineRule="auto"/>
      </w:pPr>
      <w:r>
        <w:t>Representación de datos en tablas y gráficos</w:t>
      </w:r>
    </w:p>
    <w:p w:rsidR="000502E6" w:rsidRDefault="000502E6" w:rsidP="000502E6">
      <w:pPr>
        <w:pStyle w:val="Prrafodelista"/>
        <w:numPr>
          <w:ilvl w:val="0"/>
          <w:numId w:val="15"/>
        </w:numPr>
        <w:pBdr>
          <w:bottom w:val="single" w:sz="6" w:space="1" w:color="auto"/>
        </w:pBdr>
        <w:spacing w:after="160" w:line="259" w:lineRule="auto"/>
      </w:pPr>
      <w:r>
        <w:t>Medidas de tendencia central en datos no agrupados.</w:t>
      </w:r>
    </w:p>
    <w:p w:rsidR="000502E6" w:rsidRDefault="000502E6" w:rsidP="000502E6">
      <w:pPr>
        <w:pStyle w:val="Prrafodelista"/>
      </w:pPr>
    </w:p>
    <w:tbl>
      <w:tblPr>
        <w:tblStyle w:val="Tablaconcuadrcula"/>
        <w:tblpPr w:leftFromText="141" w:rightFromText="141" w:vertAnchor="text" w:horzAnchor="page" w:tblpX="8446" w:tblpY="1077"/>
        <w:tblW w:w="0" w:type="auto"/>
        <w:tblLayout w:type="fixed"/>
        <w:tblLook w:val="04A0" w:firstRow="1" w:lastRow="0" w:firstColumn="1" w:lastColumn="0" w:noHBand="0" w:noVBand="1"/>
      </w:tblPr>
      <w:tblGrid>
        <w:gridCol w:w="1428"/>
        <w:gridCol w:w="1290"/>
      </w:tblGrid>
      <w:tr w:rsidR="000502E6" w:rsidTr="000502E6">
        <w:trPr>
          <w:trHeight w:val="372"/>
        </w:trPr>
        <w:tc>
          <w:tcPr>
            <w:tcW w:w="1428" w:type="dxa"/>
          </w:tcPr>
          <w:p w:rsidR="000502E6" w:rsidRPr="00614E71" w:rsidRDefault="000502E6" w:rsidP="002447F6">
            <w:pPr>
              <w:pStyle w:val="Prrafodelista"/>
              <w:ind w:left="0"/>
              <w:rPr>
                <w:b/>
              </w:rPr>
            </w:pPr>
            <w:r w:rsidRPr="00614E71">
              <w:rPr>
                <w:b/>
              </w:rPr>
              <w:t>N° de horas</w:t>
            </w:r>
          </w:p>
        </w:tc>
        <w:tc>
          <w:tcPr>
            <w:tcW w:w="1290" w:type="dxa"/>
          </w:tcPr>
          <w:p w:rsidR="000502E6" w:rsidRPr="00614E71" w:rsidRDefault="000502E6" w:rsidP="002447F6">
            <w:pPr>
              <w:pStyle w:val="Prrafodelista"/>
              <w:spacing w:before="240"/>
              <w:ind w:left="0"/>
              <w:jc w:val="center"/>
              <w:rPr>
                <w:b/>
              </w:rPr>
            </w:pPr>
            <w:r w:rsidRPr="00614E71">
              <w:rPr>
                <w:b/>
              </w:rPr>
              <w:t>Frecuencia</w:t>
            </w:r>
          </w:p>
        </w:tc>
      </w:tr>
      <w:tr w:rsidR="000502E6" w:rsidTr="000502E6">
        <w:trPr>
          <w:trHeight w:val="361"/>
        </w:trPr>
        <w:tc>
          <w:tcPr>
            <w:tcW w:w="1428" w:type="dxa"/>
          </w:tcPr>
          <w:p w:rsidR="000502E6" w:rsidRDefault="000502E6" w:rsidP="002447F6">
            <w:pPr>
              <w:pStyle w:val="Prrafodelista"/>
              <w:ind w:left="0"/>
              <w:jc w:val="center"/>
            </w:pPr>
            <w:r>
              <w:t>[0,3[</w:t>
            </w:r>
          </w:p>
        </w:tc>
        <w:tc>
          <w:tcPr>
            <w:tcW w:w="1290" w:type="dxa"/>
          </w:tcPr>
          <w:p w:rsidR="000502E6" w:rsidRDefault="000502E6" w:rsidP="002447F6">
            <w:pPr>
              <w:pStyle w:val="Prrafodelista"/>
              <w:ind w:left="0"/>
              <w:jc w:val="center"/>
            </w:pPr>
            <w:r>
              <w:t>10</w:t>
            </w:r>
          </w:p>
        </w:tc>
      </w:tr>
      <w:tr w:rsidR="000502E6" w:rsidTr="000502E6">
        <w:trPr>
          <w:trHeight w:val="372"/>
        </w:trPr>
        <w:tc>
          <w:tcPr>
            <w:tcW w:w="1428" w:type="dxa"/>
          </w:tcPr>
          <w:p w:rsidR="000502E6" w:rsidRDefault="000502E6" w:rsidP="002447F6">
            <w:pPr>
              <w:pStyle w:val="Prrafodelista"/>
              <w:ind w:left="0"/>
              <w:jc w:val="center"/>
            </w:pPr>
            <w:r>
              <w:t>[3,6[</w:t>
            </w:r>
          </w:p>
        </w:tc>
        <w:tc>
          <w:tcPr>
            <w:tcW w:w="1290" w:type="dxa"/>
          </w:tcPr>
          <w:p w:rsidR="000502E6" w:rsidRDefault="000502E6" w:rsidP="002447F6">
            <w:pPr>
              <w:pStyle w:val="Prrafodelista"/>
              <w:ind w:left="0"/>
              <w:jc w:val="center"/>
            </w:pPr>
            <w:r>
              <w:t>13</w:t>
            </w:r>
          </w:p>
        </w:tc>
      </w:tr>
      <w:tr w:rsidR="000502E6" w:rsidTr="000502E6">
        <w:trPr>
          <w:trHeight w:val="361"/>
        </w:trPr>
        <w:tc>
          <w:tcPr>
            <w:tcW w:w="1428" w:type="dxa"/>
          </w:tcPr>
          <w:p w:rsidR="000502E6" w:rsidRDefault="000502E6" w:rsidP="002447F6">
            <w:pPr>
              <w:pStyle w:val="Prrafodelista"/>
              <w:ind w:left="0"/>
              <w:jc w:val="center"/>
            </w:pPr>
            <w:r>
              <w:t>[6,9[</w:t>
            </w:r>
          </w:p>
        </w:tc>
        <w:tc>
          <w:tcPr>
            <w:tcW w:w="1290" w:type="dxa"/>
          </w:tcPr>
          <w:p w:rsidR="000502E6" w:rsidRDefault="000502E6" w:rsidP="002447F6">
            <w:pPr>
              <w:pStyle w:val="Prrafodelista"/>
              <w:ind w:left="0"/>
              <w:jc w:val="center"/>
            </w:pPr>
            <w:r>
              <w:t>9</w:t>
            </w:r>
          </w:p>
        </w:tc>
      </w:tr>
      <w:tr w:rsidR="000502E6" w:rsidTr="000502E6">
        <w:trPr>
          <w:trHeight w:val="372"/>
        </w:trPr>
        <w:tc>
          <w:tcPr>
            <w:tcW w:w="1428" w:type="dxa"/>
          </w:tcPr>
          <w:p w:rsidR="000502E6" w:rsidRDefault="000502E6" w:rsidP="002447F6">
            <w:pPr>
              <w:pStyle w:val="Prrafodelista"/>
              <w:ind w:left="0"/>
              <w:jc w:val="center"/>
            </w:pPr>
            <w:r>
              <w:t>[9,12[</w:t>
            </w:r>
          </w:p>
        </w:tc>
        <w:tc>
          <w:tcPr>
            <w:tcW w:w="1290" w:type="dxa"/>
          </w:tcPr>
          <w:p w:rsidR="000502E6" w:rsidRDefault="000502E6" w:rsidP="002447F6">
            <w:pPr>
              <w:pStyle w:val="Prrafodelista"/>
              <w:ind w:left="0"/>
              <w:jc w:val="center"/>
            </w:pPr>
            <w:r>
              <w:t>5</w:t>
            </w:r>
          </w:p>
        </w:tc>
      </w:tr>
      <w:tr w:rsidR="000502E6" w:rsidTr="000502E6">
        <w:trPr>
          <w:trHeight w:val="70"/>
        </w:trPr>
        <w:tc>
          <w:tcPr>
            <w:tcW w:w="1428" w:type="dxa"/>
          </w:tcPr>
          <w:p w:rsidR="000502E6" w:rsidRDefault="000502E6" w:rsidP="002447F6">
            <w:pPr>
              <w:pStyle w:val="Prrafodelista"/>
              <w:ind w:left="0"/>
              <w:jc w:val="center"/>
            </w:pPr>
            <w:r>
              <w:t>[12,15[</w:t>
            </w:r>
          </w:p>
        </w:tc>
        <w:tc>
          <w:tcPr>
            <w:tcW w:w="1290" w:type="dxa"/>
          </w:tcPr>
          <w:p w:rsidR="000502E6" w:rsidRDefault="000502E6" w:rsidP="002447F6">
            <w:pPr>
              <w:pStyle w:val="Prrafodelista"/>
              <w:ind w:left="0"/>
              <w:jc w:val="center"/>
            </w:pPr>
            <w:r>
              <w:t>3</w:t>
            </w:r>
          </w:p>
        </w:tc>
      </w:tr>
    </w:tbl>
    <w:p w:rsidR="000502E6" w:rsidRDefault="000502E6" w:rsidP="000502E6">
      <w:pPr>
        <w:pStyle w:val="Prrafodelista"/>
        <w:numPr>
          <w:ilvl w:val="0"/>
          <w:numId w:val="18"/>
        </w:numPr>
        <w:spacing w:after="160" w:line="259" w:lineRule="auto"/>
      </w:pPr>
      <w:r>
        <w:t>La tabla adjunta muestra el resultado de una encuesta sobre las horas semanales de estudio que dedican los estudiantes de un curso en un determinado establecimiento, agrupados en intervalos. Respecto a la tabla, ¿Cuál (es) de las siguientes afirmaciones es (son) verdadera (s)?</w:t>
      </w:r>
    </w:p>
    <w:p w:rsidR="000502E6" w:rsidRDefault="000502E6" w:rsidP="000502E6">
      <w:pPr>
        <w:pStyle w:val="Prrafodelista"/>
      </w:pPr>
    </w:p>
    <w:p w:rsidR="000502E6" w:rsidRDefault="000502E6" w:rsidP="000502E6">
      <w:pPr>
        <w:pStyle w:val="Prrafodelista"/>
        <w:numPr>
          <w:ilvl w:val="0"/>
          <w:numId w:val="13"/>
        </w:numPr>
        <w:spacing w:after="160" w:line="259" w:lineRule="auto"/>
      </w:pPr>
      <w:r>
        <w:t>______ El número total de encuestados fue 40</w:t>
      </w:r>
    </w:p>
    <w:p w:rsidR="000502E6" w:rsidRDefault="000502E6" w:rsidP="000502E6">
      <w:pPr>
        <w:pStyle w:val="Prrafodelista"/>
        <w:numPr>
          <w:ilvl w:val="0"/>
          <w:numId w:val="13"/>
        </w:numPr>
        <w:spacing w:after="160" w:line="259" w:lineRule="auto"/>
      </w:pPr>
      <w:r>
        <w:t xml:space="preserve">______Un 25% de los encuestados estudia como máximo 3 horas a la semana </w:t>
      </w:r>
    </w:p>
    <w:p w:rsidR="000502E6" w:rsidRDefault="000502E6" w:rsidP="000502E6">
      <w:pPr>
        <w:pStyle w:val="Prrafodelista"/>
        <w:numPr>
          <w:ilvl w:val="0"/>
          <w:numId w:val="13"/>
        </w:numPr>
        <w:spacing w:after="160" w:line="259" w:lineRule="auto"/>
      </w:pPr>
      <w:r>
        <w:t xml:space="preserve">______ Al menos un estudiante estudia 15 horas a la semana </w:t>
      </w:r>
    </w:p>
    <w:p w:rsidR="000502E6" w:rsidRDefault="000502E6" w:rsidP="000502E6"/>
    <w:p w:rsidR="000502E6" w:rsidRDefault="000502E6" w:rsidP="000502E6">
      <w:pPr>
        <w:pStyle w:val="Prrafodelista"/>
        <w:numPr>
          <w:ilvl w:val="0"/>
          <w:numId w:val="18"/>
        </w:numPr>
        <w:spacing w:after="160" w:line="259" w:lineRule="auto"/>
      </w:pPr>
      <w:r>
        <w:t>Dados los pesos de 10 niños: 42 kg. 38 kg. 46 kg. 40 kg. 43 kg. 48 kg. 45 kg. 43 kg. 41 kg. Y 39 Kg. Indicar Si las siguientes afirmaciones son verdaderas o falsas.</w:t>
      </w:r>
    </w:p>
    <w:p w:rsidR="000502E6" w:rsidRDefault="000502E6" w:rsidP="000502E6">
      <w:pPr>
        <w:pStyle w:val="Prrafodelista"/>
      </w:pPr>
    </w:p>
    <w:p w:rsidR="000502E6" w:rsidRDefault="000502E6" w:rsidP="000502E6">
      <w:pPr>
        <w:pStyle w:val="Prrafodelista"/>
        <w:numPr>
          <w:ilvl w:val="0"/>
          <w:numId w:val="14"/>
        </w:numPr>
        <w:spacing w:after="160" w:line="259" w:lineRule="auto"/>
      </w:pPr>
      <w:r>
        <w:t xml:space="preserve">_____ La moda de la distribución es 43 Kg. </w:t>
      </w:r>
    </w:p>
    <w:p w:rsidR="000502E6" w:rsidRDefault="000502E6" w:rsidP="000502E6">
      <w:pPr>
        <w:pStyle w:val="Prrafodelista"/>
        <w:numPr>
          <w:ilvl w:val="0"/>
          <w:numId w:val="14"/>
        </w:numPr>
        <w:spacing w:after="160" w:line="259" w:lineRule="auto"/>
      </w:pPr>
      <w:r>
        <w:t xml:space="preserve">_____ El promedio es menor que 43 Kg. </w:t>
      </w:r>
    </w:p>
    <w:p w:rsidR="000502E6" w:rsidRDefault="000502E6" w:rsidP="000502E6">
      <w:pPr>
        <w:pStyle w:val="Prrafodelista"/>
        <w:numPr>
          <w:ilvl w:val="0"/>
          <w:numId w:val="14"/>
        </w:numPr>
        <w:spacing w:after="160" w:line="259" w:lineRule="auto"/>
      </w:pPr>
      <w:r>
        <w:t xml:space="preserve">_____ </w:t>
      </w:r>
      <w:r>
        <w:t>La mediana coincide con la moda.</w:t>
      </w:r>
    </w:p>
    <w:p w:rsidR="000502E6" w:rsidRDefault="000502E6" w:rsidP="000502E6">
      <w:pPr>
        <w:pStyle w:val="Prrafodelista"/>
        <w:spacing w:after="160" w:line="259" w:lineRule="auto"/>
      </w:pPr>
    </w:p>
    <w:p w:rsidR="000502E6" w:rsidRDefault="000502E6" w:rsidP="000502E6">
      <w:pPr>
        <w:pStyle w:val="Prrafodelista"/>
        <w:numPr>
          <w:ilvl w:val="0"/>
          <w:numId w:val="18"/>
        </w:numPr>
        <w:spacing w:after="160" w:line="259" w:lineRule="auto"/>
      </w:pPr>
      <w:r>
        <w:t xml:space="preserve">El gráfico de la figura 1, representa las notas obtenidas por 15 niños en una prueba. </w:t>
      </w:r>
    </w:p>
    <w:p w:rsidR="000502E6" w:rsidRDefault="000502E6" w:rsidP="000502E6">
      <w:pPr>
        <w:ind w:left="372" w:firstLine="708"/>
      </w:pPr>
      <w:r>
        <w:t xml:space="preserve">2.1) Construye una tabla de frecuencias para el gráfico. </w:t>
      </w:r>
    </w:p>
    <w:p w:rsidR="000502E6" w:rsidRDefault="000502E6" w:rsidP="000502E6">
      <w:pPr>
        <w:pStyle w:val="Prrafodelista"/>
      </w:pPr>
      <w:r>
        <w:rPr>
          <w:noProof/>
          <w:lang w:eastAsia="es-CL"/>
        </w:rPr>
        <w:drawing>
          <wp:inline distT="0" distB="0" distL="0" distR="0" wp14:anchorId="12FCD6FE" wp14:editId="08D079A9">
            <wp:extent cx="2070979" cy="1714500"/>
            <wp:effectExtent l="0" t="0" r="571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538" cy="174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E6" w:rsidRDefault="000502E6" w:rsidP="000502E6">
      <w:pPr>
        <w:pStyle w:val="Prrafodelista"/>
        <w:numPr>
          <w:ilvl w:val="1"/>
          <w:numId w:val="17"/>
        </w:numPr>
        <w:spacing w:after="160" w:line="259" w:lineRule="auto"/>
      </w:pPr>
      <w:r>
        <w:t xml:space="preserve"> ¿Cuál (es) de las siguientes aseveraciones es (son) verdadera (s)? </w:t>
      </w:r>
    </w:p>
    <w:p w:rsidR="000502E6" w:rsidRDefault="000502E6" w:rsidP="000502E6">
      <w:pPr>
        <w:pStyle w:val="Prrafodelista"/>
      </w:pPr>
    </w:p>
    <w:p w:rsidR="000502E6" w:rsidRDefault="000502E6" w:rsidP="000502E6">
      <w:pPr>
        <w:pStyle w:val="Prrafodelista"/>
        <w:numPr>
          <w:ilvl w:val="0"/>
          <w:numId w:val="16"/>
        </w:numPr>
        <w:spacing w:after="160" w:line="259" w:lineRule="auto"/>
      </w:pPr>
      <w:r>
        <w:t>______ La mediana es 5</w:t>
      </w:r>
    </w:p>
    <w:p w:rsidR="000502E6" w:rsidRDefault="000502E6" w:rsidP="000502E6">
      <w:pPr>
        <w:pStyle w:val="Prrafodelista"/>
        <w:numPr>
          <w:ilvl w:val="0"/>
          <w:numId w:val="16"/>
        </w:numPr>
        <w:spacing w:after="160" w:line="259" w:lineRule="auto"/>
      </w:pPr>
      <w:r>
        <w:t>______ La moda es 5</w:t>
      </w:r>
    </w:p>
    <w:p w:rsidR="000502E6" w:rsidRDefault="000502E6" w:rsidP="000502E6">
      <w:pPr>
        <w:pStyle w:val="Prrafodelista"/>
        <w:numPr>
          <w:ilvl w:val="0"/>
          <w:numId w:val="16"/>
        </w:numPr>
        <w:spacing w:after="160" w:line="259" w:lineRule="auto"/>
      </w:pPr>
      <w:r>
        <w:t xml:space="preserve">______ La media aritmética (promedio) es 4,7 </w:t>
      </w:r>
    </w:p>
    <w:p w:rsidR="000502E6" w:rsidRDefault="000502E6" w:rsidP="000502E6">
      <w:pPr>
        <w:pStyle w:val="Prrafodelista"/>
        <w:spacing w:after="160" w:line="259" w:lineRule="auto"/>
        <w:ind w:left="1440"/>
      </w:pPr>
    </w:p>
    <w:p w:rsidR="000502E6" w:rsidRDefault="000502E6" w:rsidP="000502E6">
      <w:pPr>
        <w:pStyle w:val="Prrafodelista"/>
        <w:numPr>
          <w:ilvl w:val="0"/>
          <w:numId w:val="18"/>
        </w:numPr>
        <w:spacing w:after="160" w:line="259" w:lineRule="auto"/>
      </w:pPr>
      <w:r>
        <w:lastRenderedPageBreak/>
        <w:t xml:space="preserve">La tabla adjunta muestra las edades de 220 alumnos de un colegio. ¿Cuál (es) de las siguientes afirmaciones es (son) verdadera (s)? </w:t>
      </w:r>
    </w:p>
    <w:p w:rsidR="000502E6" w:rsidRDefault="000502E6" w:rsidP="000502E6">
      <w:pPr>
        <w:pStyle w:val="Prrafodelista"/>
      </w:pPr>
    </w:p>
    <w:p w:rsidR="000502E6" w:rsidRDefault="000502E6" w:rsidP="000502E6">
      <w:pPr>
        <w:pStyle w:val="Prrafodelista"/>
        <w:numPr>
          <w:ilvl w:val="0"/>
          <w:numId w:val="19"/>
        </w:numPr>
        <w:spacing w:after="160" w:line="259" w:lineRule="auto"/>
      </w:pPr>
      <w:r>
        <w:t xml:space="preserve">_____ La moda es 17 años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40D80264" wp14:editId="39E0806F">
            <wp:extent cx="1447800" cy="479526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030" cy="50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E6" w:rsidRDefault="000502E6" w:rsidP="000502E6">
      <w:pPr>
        <w:pStyle w:val="Prrafodelista"/>
        <w:numPr>
          <w:ilvl w:val="0"/>
          <w:numId w:val="19"/>
        </w:numPr>
        <w:spacing w:after="160" w:line="259" w:lineRule="auto"/>
      </w:pPr>
      <w:r>
        <w:t xml:space="preserve">_____ La mediana es mayor que la media (promedio) </w:t>
      </w:r>
    </w:p>
    <w:p w:rsidR="000502E6" w:rsidRDefault="000502E6" w:rsidP="000502E6">
      <w:pPr>
        <w:pStyle w:val="Prrafodelista"/>
        <w:numPr>
          <w:ilvl w:val="0"/>
          <w:numId w:val="19"/>
        </w:numPr>
        <w:spacing w:after="160" w:line="259" w:lineRule="auto"/>
      </w:pPr>
      <w:r>
        <w:t xml:space="preserve">_____ La mitad de los alumnos del colegio tiene 17 o 18 años. </w:t>
      </w:r>
    </w:p>
    <w:p w:rsidR="000502E6" w:rsidRDefault="000502E6" w:rsidP="000502E6">
      <w:pPr>
        <w:pStyle w:val="Prrafodelista"/>
        <w:ind w:left="1080"/>
      </w:pPr>
    </w:p>
    <w:p w:rsidR="000502E6" w:rsidRDefault="000502E6" w:rsidP="000502E6">
      <w:pPr>
        <w:pStyle w:val="Prrafodelista"/>
        <w:numPr>
          <w:ilvl w:val="0"/>
          <w:numId w:val="18"/>
        </w:numPr>
        <w:spacing w:after="160" w:line="259" w:lineRule="auto"/>
      </w:pPr>
      <w:r>
        <w:t xml:space="preserve">El gráfico de la figura 2 muestra la distribución de las notas de matemática de un grupo de 46 estudiantes. Construir una tabla de frecuencias y calcular la moda y la mediana. </w:t>
      </w:r>
    </w:p>
    <w:p w:rsidR="000502E6" w:rsidRDefault="000502E6" w:rsidP="000502E6">
      <w:r>
        <w:rPr>
          <w:noProof/>
          <w:lang w:eastAsia="es-CL"/>
        </w:rPr>
        <w:drawing>
          <wp:inline distT="0" distB="0" distL="0" distR="0" wp14:anchorId="74ABEE73" wp14:editId="02E7A09A">
            <wp:extent cx="1828800" cy="20955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E6" w:rsidRDefault="000502E6" w:rsidP="000502E6">
      <w:bookmarkStart w:id="0" w:name="_GoBack"/>
      <w:bookmarkEnd w:id="0"/>
    </w:p>
    <w:p w:rsidR="000502E6" w:rsidRDefault="000502E6" w:rsidP="000502E6">
      <w:pPr>
        <w:pStyle w:val="Prrafodelista"/>
        <w:numPr>
          <w:ilvl w:val="0"/>
          <w:numId w:val="18"/>
        </w:numPr>
        <w:spacing w:after="160" w:line="259" w:lineRule="auto"/>
      </w:pPr>
      <w:r>
        <w:t>El gráfico circular de la figura muestra las preferencias de 30 alumnos en actividades deportivas.</w:t>
      </w:r>
    </w:p>
    <w:p w:rsidR="000502E6" w:rsidRDefault="000502E6" w:rsidP="000502E6">
      <w:pPr>
        <w:pStyle w:val="Prrafodelista"/>
        <w:numPr>
          <w:ilvl w:val="1"/>
          <w:numId w:val="21"/>
        </w:numPr>
        <w:spacing w:after="160" w:line="259" w:lineRule="auto"/>
      </w:pPr>
      <w:r>
        <w:t xml:space="preserve"> Construir una tabla de frecuencias </w:t>
      </w:r>
    </w:p>
    <w:p w:rsidR="000502E6" w:rsidRDefault="000502E6" w:rsidP="000502E6">
      <w:pPr>
        <w:pStyle w:val="Prrafodelista"/>
        <w:ind w:left="1080"/>
      </w:pPr>
      <w:r>
        <w:rPr>
          <w:noProof/>
          <w:lang w:eastAsia="es-CL"/>
        </w:rPr>
        <w:drawing>
          <wp:inline distT="0" distB="0" distL="0" distR="0" wp14:anchorId="0B08D9F0" wp14:editId="6D9D832F">
            <wp:extent cx="1879356" cy="1628775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189" cy="163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E6" w:rsidRDefault="000502E6" w:rsidP="000502E6">
      <w:pPr>
        <w:pStyle w:val="Prrafodelista"/>
        <w:numPr>
          <w:ilvl w:val="1"/>
          <w:numId w:val="21"/>
        </w:numPr>
        <w:spacing w:after="160" w:line="259" w:lineRule="auto"/>
      </w:pPr>
      <w:r>
        <w:t xml:space="preserve"> ¿Cuál (es) de las siguientes afirmaciones es (son) correcta (s)? </w:t>
      </w:r>
    </w:p>
    <w:p w:rsidR="000502E6" w:rsidRDefault="000502E6" w:rsidP="000502E6">
      <w:pPr>
        <w:pStyle w:val="Prrafodelista"/>
        <w:ind w:left="1080"/>
      </w:pPr>
    </w:p>
    <w:p w:rsidR="000502E6" w:rsidRDefault="000502E6" w:rsidP="000502E6">
      <w:pPr>
        <w:pStyle w:val="Prrafodelista"/>
        <w:numPr>
          <w:ilvl w:val="0"/>
          <w:numId w:val="20"/>
        </w:numPr>
        <w:spacing w:after="160" w:line="259" w:lineRule="auto"/>
      </w:pPr>
      <w:r>
        <w:t>______ La frecuencia relativa, expresada en % del grupo de futbol es de 40%</w:t>
      </w:r>
    </w:p>
    <w:p w:rsidR="000502E6" w:rsidRDefault="000502E6" w:rsidP="000502E6">
      <w:pPr>
        <w:pStyle w:val="Prrafodelista"/>
        <w:numPr>
          <w:ilvl w:val="0"/>
          <w:numId w:val="20"/>
        </w:numPr>
        <w:spacing w:after="160" w:line="259" w:lineRule="auto"/>
      </w:pPr>
      <w:r>
        <w:t>______ La frecuencia relativa, expresada en % del grupo de basquetbol es de 30%</w:t>
      </w:r>
    </w:p>
    <w:p w:rsidR="000502E6" w:rsidRPr="00424E6F" w:rsidRDefault="000502E6" w:rsidP="000502E6">
      <w:pPr>
        <w:pStyle w:val="Prrafodelista"/>
        <w:numPr>
          <w:ilvl w:val="0"/>
          <w:numId w:val="20"/>
        </w:numPr>
        <w:spacing w:after="160" w:line="259" w:lineRule="auto"/>
      </w:pPr>
      <w:r>
        <w:t xml:space="preserve">______ La mitad del grupo no prefirió fútbol ni tenis. </w:t>
      </w:r>
    </w:p>
    <w:p w:rsidR="000502E6" w:rsidRPr="006958D1" w:rsidRDefault="000502E6" w:rsidP="000502E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sectPr w:rsidR="000502E6" w:rsidRPr="006958D1" w:rsidSect="000E001D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4A9C"/>
    <w:multiLevelType w:val="hybridMultilevel"/>
    <w:tmpl w:val="27C2C7B6"/>
    <w:lvl w:ilvl="0" w:tplc="40AC8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7879"/>
    <w:multiLevelType w:val="hybridMultilevel"/>
    <w:tmpl w:val="9FEA85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B4366"/>
    <w:multiLevelType w:val="hybridMultilevel"/>
    <w:tmpl w:val="8856BCAA"/>
    <w:lvl w:ilvl="0" w:tplc="69623440">
      <w:start w:val="1"/>
      <w:numFmt w:val="upp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A7954"/>
    <w:multiLevelType w:val="hybridMultilevel"/>
    <w:tmpl w:val="599418C2"/>
    <w:lvl w:ilvl="0" w:tplc="9B7C6516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B6ABE"/>
    <w:multiLevelType w:val="hybridMultilevel"/>
    <w:tmpl w:val="85B4B71C"/>
    <w:lvl w:ilvl="0" w:tplc="14E28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2D0D94"/>
    <w:multiLevelType w:val="hybridMultilevel"/>
    <w:tmpl w:val="0B24CF26"/>
    <w:lvl w:ilvl="0" w:tplc="8A1E1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1A296A"/>
    <w:multiLevelType w:val="hybridMultilevel"/>
    <w:tmpl w:val="1088954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5A7070"/>
    <w:multiLevelType w:val="hybridMultilevel"/>
    <w:tmpl w:val="8E780DE2"/>
    <w:lvl w:ilvl="0" w:tplc="4B349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B2D1F"/>
    <w:multiLevelType w:val="hybridMultilevel"/>
    <w:tmpl w:val="9BFC947C"/>
    <w:lvl w:ilvl="0" w:tplc="339AE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36C4D"/>
    <w:multiLevelType w:val="hybridMultilevel"/>
    <w:tmpl w:val="675488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A062C"/>
    <w:multiLevelType w:val="hybridMultilevel"/>
    <w:tmpl w:val="3DCACF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C06C6"/>
    <w:multiLevelType w:val="hybridMultilevel"/>
    <w:tmpl w:val="94AE5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350C2"/>
    <w:multiLevelType w:val="hybridMultilevel"/>
    <w:tmpl w:val="2FBA54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4766C"/>
    <w:multiLevelType w:val="hybridMultilevel"/>
    <w:tmpl w:val="6AE0A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B56502"/>
    <w:multiLevelType w:val="hybridMultilevel"/>
    <w:tmpl w:val="D21C07B0"/>
    <w:lvl w:ilvl="0" w:tplc="6B92266E">
      <w:start w:val="1"/>
      <w:numFmt w:val="lowerLetter"/>
      <w:lvlText w:val="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B02880"/>
    <w:multiLevelType w:val="hybridMultilevel"/>
    <w:tmpl w:val="D1846E40"/>
    <w:lvl w:ilvl="0" w:tplc="1BEA6AF8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8020E"/>
    <w:multiLevelType w:val="hybridMultilevel"/>
    <w:tmpl w:val="46023022"/>
    <w:lvl w:ilvl="0" w:tplc="6150BB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CE451A"/>
    <w:multiLevelType w:val="multilevel"/>
    <w:tmpl w:val="729A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6DF823FA"/>
    <w:multiLevelType w:val="hybridMultilevel"/>
    <w:tmpl w:val="1C28A2CC"/>
    <w:lvl w:ilvl="0" w:tplc="E45651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C01C42"/>
    <w:multiLevelType w:val="hybridMultilevel"/>
    <w:tmpl w:val="93AA76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B114F"/>
    <w:multiLevelType w:val="multilevel"/>
    <w:tmpl w:val="DCF8A7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7"/>
  </w:num>
  <w:num w:numId="5">
    <w:abstractNumId w:val="16"/>
  </w:num>
  <w:num w:numId="6">
    <w:abstractNumId w:val="3"/>
  </w:num>
  <w:num w:numId="7">
    <w:abstractNumId w:val="1"/>
  </w:num>
  <w:num w:numId="8">
    <w:abstractNumId w:val="15"/>
  </w:num>
  <w:num w:numId="9">
    <w:abstractNumId w:val="9"/>
  </w:num>
  <w:num w:numId="10">
    <w:abstractNumId w:val="8"/>
  </w:num>
  <w:num w:numId="11">
    <w:abstractNumId w:val="19"/>
  </w:num>
  <w:num w:numId="12">
    <w:abstractNumId w:val="12"/>
  </w:num>
  <w:num w:numId="13">
    <w:abstractNumId w:val="2"/>
  </w:num>
  <w:num w:numId="14">
    <w:abstractNumId w:val="11"/>
  </w:num>
  <w:num w:numId="15">
    <w:abstractNumId w:val="18"/>
  </w:num>
  <w:num w:numId="16">
    <w:abstractNumId w:val="14"/>
  </w:num>
  <w:num w:numId="17">
    <w:abstractNumId w:val="17"/>
  </w:num>
  <w:num w:numId="18">
    <w:abstractNumId w:val="0"/>
  </w:num>
  <w:num w:numId="19">
    <w:abstractNumId w:val="4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D2"/>
    <w:rsid w:val="000502E6"/>
    <w:rsid w:val="000E001D"/>
    <w:rsid w:val="00251A89"/>
    <w:rsid w:val="00271211"/>
    <w:rsid w:val="002A2D5E"/>
    <w:rsid w:val="002B4F73"/>
    <w:rsid w:val="002D7AD6"/>
    <w:rsid w:val="00456834"/>
    <w:rsid w:val="004B2952"/>
    <w:rsid w:val="005707EC"/>
    <w:rsid w:val="00670ED2"/>
    <w:rsid w:val="006958D1"/>
    <w:rsid w:val="006C76B5"/>
    <w:rsid w:val="00736869"/>
    <w:rsid w:val="007708C4"/>
    <w:rsid w:val="007C47A7"/>
    <w:rsid w:val="008D1517"/>
    <w:rsid w:val="009A18F8"/>
    <w:rsid w:val="009C3A0F"/>
    <w:rsid w:val="00A737DE"/>
    <w:rsid w:val="00AE3804"/>
    <w:rsid w:val="00B05283"/>
    <w:rsid w:val="00CF097B"/>
    <w:rsid w:val="00D24E6B"/>
    <w:rsid w:val="00E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4D82D-8C68-4456-8A5E-34FECD6A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ED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0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0E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4F7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7A7"/>
    <w:rPr>
      <w:rFonts w:ascii="Segoe UI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D7A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DV</cp:lastModifiedBy>
  <cp:revision>3</cp:revision>
  <cp:lastPrinted>2019-02-25T13:46:00Z</cp:lastPrinted>
  <dcterms:created xsi:type="dcterms:W3CDTF">2020-03-19T15:41:00Z</dcterms:created>
  <dcterms:modified xsi:type="dcterms:W3CDTF">2020-03-19T15:47:00Z</dcterms:modified>
</cp:coreProperties>
</file>